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39" w:rsidRDefault="00922339">
      <w:r w:rsidRPr="00F34970">
        <w:rPr>
          <w:b/>
        </w:rPr>
        <w:t xml:space="preserve">Sınıf: </w:t>
      </w:r>
      <w:r w:rsidRPr="00F34970">
        <w:t>7</w:t>
      </w:r>
      <w:r w:rsidRPr="00F34970">
        <w:br/>
      </w:r>
      <w:r w:rsidRPr="00F34970">
        <w:rPr>
          <w:b/>
        </w:rPr>
        <w:t>Projenin konusu:</w:t>
      </w:r>
      <w:r>
        <w:t xml:space="preserve"> Yakın çevrenizde bozulmu</w:t>
      </w:r>
      <w:r w:rsidRPr="00922339">
        <w:t>ş bir alanı tekrar kazanabilmek amacı ile alınabilecek tedbirler.</w:t>
      </w:r>
      <w:r>
        <w:br/>
      </w:r>
      <w:r w:rsidRPr="00922339">
        <w:rPr>
          <w:b/>
        </w:rPr>
        <w:t>Projenin Süresi:</w:t>
      </w:r>
      <w:r>
        <w:t xml:space="preserve">  5 Ay</w:t>
      </w:r>
    </w:p>
    <w:p w:rsidR="00922339" w:rsidRDefault="00922339">
      <w:r w:rsidRPr="00922339">
        <w:rPr>
          <w:b/>
        </w:rPr>
        <w:t>İçerik</w:t>
      </w:r>
      <w:r>
        <w:br/>
        <w:t>Aşağıdaki işlem basamaklarını uygulayınız.</w:t>
      </w:r>
    </w:p>
    <w:p w:rsidR="007C7F25" w:rsidRDefault="00922339">
      <w:r w:rsidRPr="00922339">
        <w:rPr>
          <w:b/>
        </w:rPr>
        <w:t>1.</w:t>
      </w:r>
      <w:r>
        <w:t xml:space="preserve"> Çevrenizde bozulmanın gözlemlendiği alanı saptayınız.</w:t>
      </w:r>
      <w:r>
        <w:br/>
      </w:r>
      <w:r w:rsidRPr="00922339">
        <w:rPr>
          <w:b/>
        </w:rPr>
        <w:t>2.</w:t>
      </w:r>
      <w:r>
        <w:t xml:space="preserve"> Bu alanda meydana gelen bozulma türünü tespit ediniz.</w:t>
      </w:r>
      <w:r>
        <w:br/>
      </w:r>
      <w:r w:rsidRPr="00922339">
        <w:rPr>
          <w:b/>
        </w:rPr>
        <w:t>3.</w:t>
      </w:r>
      <w:r>
        <w:t xml:space="preserve"> Sizce bu bozulmanın arkasında yatan nedenler nelerdir? Sıralayınız.</w:t>
      </w:r>
      <w:r>
        <w:br/>
      </w:r>
      <w:r w:rsidRPr="00922339">
        <w:rPr>
          <w:b/>
        </w:rPr>
        <w:t>4.</w:t>
      </w:r>
      <w:r>
        <w:t xml:space="preserve"> Bu alanın bozulmasının önlenmesi için alınan tedbirler var mı? Açıklayınız.</w:t>
      </w:r>
      <w:r>
        <w:br/>
      </w:r>
      <w:r w:rsidRPr="00922339">
        <w:rPr>
          <w:b/>
        </w:rPr>
        <w:t>5.</w:t>
      </w:r>
      <w:r>
        <w:t xml:space="preserve"> Eğer siz yerel bir yönetici veya yetkili bir kişi olsaydınız ne gibi tedbirler alırdınız? Çözüm önerilerinizi belirtiniz.</w:t>
      </w:r>
    </w:p>
    <w:p w:rsidR="00FE562E" w:rsidRDefault="00FE562E" w:rsidP="00FE562E">
      <w:r w:rsidRPr="00064998">
        <w:rPr>
          <w:b/>
        </w:rPr>
        <w:t>Not:</w:t>
      </w:r>
      <w:r>
        <w:t xml:space="preserve"> Bu çalışma için öğretmenler, sivil toplum örgütleri, yetkililer ve kütüphanelerden destek alabilirsiniz.</w:t>
      </w:r>
    </w:p>
    <w:p w:rsidR="00FE562E" w:rsidRPr="00064998" w:rsidRDefault="00FE562E" w:rsidP="00FE562E">
      <w:pPr>
        <w:rPr>
          <w:b/>
        </w:rPr>
      </w:pPr>
      <w:r w:rsidRPr="00064998">
        <w:rPr>
          <w:b/>
        </w:rPr>
        <w:t>Bu çalışmada aşağıdaki ölçütlere göre değerlendirileceksiniz.</w:t>
      </w:r>
    </w:p>
    <w:p w:rsidR="00FE562E" w:rsidRDefault="00FE562E" w:rsidP="00FE562E">
      <w:r>
        <w:t xml:space="preserve"> 1. Gözlem yeteneği</w:t>
      </w:r>
      <w:r>
        <w:br/>
        <w:t>2. Bozulmuş alanların doğru saptama düzeyi</w:t>
      </w:r>
      <w:r>
        <w:br/>
        <w:t xml:space="preserve"> 3. Getirdiğiniz çözüm önerilerinin etkililiği ve geçerliliği</w:t>
      </w:r>
      <w:r>
        <w:br/>
        <w:t xml:space="preserve"> 4. Yararlanılan kaynakların zenginliğ</w:t>
      </w:r>
      <w:r w:rsidR="00064998">
        <w:t>i.</w:t>
      </w:r>
      <w:r w:rsidR="00064998">
        <w:br/>
      </w:r>
      <w:r>
        <w:t xml:space="preserve"> 5. Toplanan bilgilerin çözümlenmesi</w:t>
      </w:r>
      <w:r w:rsidR="00064998">
        <w:br/>
      </w:r>
      <w:r>
        <w:t>6. Etkili sunun yapma</w:t>
      </w:r>
      <w:r w:rsidR="00064998">
        <w:br/>
        <w:t xml:space="preserve"> 7. İkna gücü</w:t>
      </w:r>
      <w:r w:rsidR="00064998">
        <w:br/>
      </w:r>
      <w:r>
        <w:t xml:space="preserve"> 8. Sunum süresini etkili ve verimli kullanma</w:t>
      </w:r>
    </w:p>
    <w:p w:rsidR="00FE562E" w:rsidRDefault="00FE562E" w:rsidP="00FE562E">
      <w:r>
        <w:t>Bu ödev sonunda kendinizi aşağıdaki ölçekle değerlendiriniz. Sizce uygun olan yerlere “X” iş</w:t>
      </w:r>
      <w:r w:rsidR="00064998">
        <w:t xml:space="preserve">areti koyunuz. Sonra bu ölçeği </w:t>
      </w:r>
      <w:r>
        <w:t>çalışmalarınızı izleyen birkaç arkadaşınızın da sizi değerlendirmelerinde kullanınız. Eksik olan y</w:t>
      </w:r>
      <w:r w:rsidR="00064998">
        <w:t>önlerinizi geliştirmeye çalışı</w:t>
      </w:r>
      <w:r>
        <w:t>nız.</w:t>
      </w:r>
    </w:p>
    <w:p w:rsidR="00064998" w:rsidRDefault="00064998" w:rsidP="00064998">
      <w:pPr>
        <w:jc w:val="center"/>
      </w:pPr>
      <w:r w:rsidRPr="00064998">
        <w:t>KENDİ KENDİNİ DEĞERLENDİRME ÖLÇEĞİ</w:t>
      </w:r>
    </w:p>
    <w:p w:rsidR="00064998" w:rsidRDefault="00064998" w:rsidP="0006499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480810" cy="232700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2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98" w:rsidRDefault="00064998" w:rsidP="00064998">
      <w:pPr>
        <w:jc w:val="center"/>
      </w:pPr>
    </w:p>
    <w:p w:rsidR="00064998" w:rsidRDefault="00064998" w:rsidP="00064998">
      <w:pPr>
        <w:jc w:val="center"/>
      </w:pPr>
    </w:p>
    <w:p w:rsidR="00064998" w:rsidRDefault="00064998" w:rsidP="00064998">
      <w:pPr>
        <w:jc w:val="center"/>
      </w:pPr>
    </w:p>
    <w:p w:rsidR="00064998" w:rsidRDefault="00064998" w:rsidP="00064998">
      <w:pPr>
        <w:jc w:val="center"/>
      </w:pPr>
    </w:p>
    <w:p w:rsidR="00064998" w:rsidRPr="00F34970" w:rsidRDefault="00064998" w:rsidP="00064998">
      <w:pPr>
        <w:jc w:val="center"/>
        <w:rPr>
          <w:b/>
        </w:rPr>
      </w:pPr>
      <w:r w:rsidRPr="00F34970">
        <w:rPr>
          <w:b/>
        </w:rPr>
        <w:lastRenderedPageBreak/>
        <w:t xml:space="preserve">PROJE SÜREÇ DEĞERLENDİRME ÖLÇEĞİ </w:t>
      </w:r>
    </w:p>
    <w:p w:rsidR="00064998" w:rsidRPr="00F34970" w:rsidRDefault="00064998" w:rsidP="00064998">
      <w:pPr>
        <w:rPr>
          <w:b/>
        </w:rPr>
      </w:pPr>
      <w:r w:rsidRPr="00F34970">
        <w:rPr>
          <w:b/>
        </w:rPr>
        <w:t xml:space="preserve">Öğrencinin Adı ve Soyadı : </w:t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  <w:t>Öğretmen:</w:t>
      </w:r>
    </w:p>
    <w:p w:rsidR="00064998" w:rsidRDefault="00064998" w:rsidP="00064998">
      <w:r w:rsidRPr="00F34970">
        <w:rPr>
          <w:b/>
        </w:rPr>
        <w:t>Teslim Tarihi :</w:t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</w:r>
      <w:r w:rsidRPr="00F34970">
        <w:rPr>
          <w:b/>
        </w:rPr>
        <w:tab/>
        <w:t xml:space="preserve"> Başlık:</w:t>
      </w:r>
      <w:r w:rsidRPr="00F34970">
        <w:rPr>
          <w:b/>
        </w:rPr>
        <w:cr/>
      </w:r>
    </w:p>
    <w:p w:rsidR="00064998" w:rsidRDefault="00064998" w:rsidP="00064998">
      <w:pPr>
        <w:jc w:val="center"/>
      </w:pPr>
    </w:p>
    <w:p w:rsidR="00064998" w:rsidRDefault="00064998" w:rsidP="00064998">
      <w:pPr>
        <w:jc w:val="center"/>
      </w:pPr>
    </w:p>
    <w:p w:rsidR="00064998" w:rsidRDefault="00064998" w:rsidP="0006499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480810" cy="3189072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8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98" w:rsidRDefault="00064998" w:rsidP="00064998">
      <w:pPr>
        <w:jc w:val="center"/>
      </w:pPr>
    </w:p>
    <w:p w:rsidR="00064998" w:rsidRDefault="00064998" w:rsidP="00064998">
      <w:proofErr w:type="spellStart"/>
      <w:r w:rsidRPr="00064998">
        <w:rPr>
          <w:b/>
        </w:rPr>
        <w:t>ÖğretmeninYorumu</w:t>
      </w:r>
      <w:proofErr w:type="spellEnd"/>
      <w:proofErr w:type="gramStart"/>
      <w:r w:rsidRPr="00064998">
        <w:rPr>
          <w:b/>
        </w:rPr>
        <w:t>: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sectPr w:rsidR="00064998" w:rsidSect="00922339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339"/>
    <w:rsid w:val="00064998"/>
    <w:rsid w:val="001150FD"/>
    <w:rsid w:val="002B4E47"/>
    <w:rsid w:val="003C5466"/>
    <w:rsid w:val="0042751B"/>
    <w:rsid w:val="00496EBC"/>
    <w:rsid w:val="007C7F25"/>
    <w:rsid w:val="00887F2A"/>
    <w:rsid w:val="00922339"/>
    <w:rsid w:val="009C7332"/>
    <w:rsid w:val="00F34970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2014-01-26T19:39:00Z</dcterms:created>
  <dcterms:modified xsi:type="dcterms:W3CDTF">2014-01-26T19:49:00Z</dcterms:modified>
</cp:coreProperties>
</file>